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859C" w14:textId="772DB9AA" w:rsidR="00803BDD" w:rsidRDefault="00803BD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001137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号（第９条関係）</w:t>
      </w:r>
    </w:p>
    <w:p w14:paraId="241D5FB2" w14:textId="77777777" w:rsidR="00025F17" w:rsidRDefault="00025F17">
      <w:pPr>
        <w:rPr>
          <w:rFonts w:ascii="ＭＳ 明朝" w:hAnsi="ＭＳ 明朝"/>
          <w:szCs w:val="21"/>
        </w:rPr>
      </w:pPr>
    </w:p>
    <w:p w14:paraId="0CE86419" w14:textId="6CBC2997" w:rsidR="00163570" w:rsidRPr="00421BD4" w:rsidRDefault="001D1CB5">
      <w:pPr>
        <w:jc w:val="center"/>
        <w:rPr>
          <w:rFonts w:ascii="ＭＳ 明朝" w:hAnsi="ＭＳ 明朝"/>
          <w:b/>
          <w:szCs w:val="16"/>
        </w:rPr>
      </w:pPr>
      <w:r w:rsidRPr="00421BD4">
        <w:rPr>
          <w:rFonts w:ascii="ＭＳ 明朝" w:hAnsi="ＭＳ 明朝"/>
          <w:b/>
          <w:sz w:val="22"/>
          <w:szCs w:val="18"/>
        </w:rPr>
        <w:t>加西市高校生等海外</w:t>
      </w:r>
      <w:r w:rsidR="00B2101D" w:rsidRPr="00421BD4">
        <w:rPr>
          <w:rFonts w:ascii="ＭＳ 明朝" w:hAnsi="ＭＳ 明朝" w:hint="eastAsia"/>
          <w:b/>
          <w:sz w:val="22"/>
          <w:szCs w:val="18"/>
        </w:rPr>
        <w:t>研修</w:t>
      </w:r>
      <w:r w:rsidRPr="00421BD4">
        <w:rPr>
          <w:rFonts w:ascii="ＭＳ 明朝" w:hAnsi="ＭＳ 明朝"/>
          <w:b/>
          <w:sz w:val="22"/>
          <w:szCs w:val="18"/>
        </w:rPr>
        <w:t>助成金実績報告書</w:t>
      </w:r>
      <w:r w:rsidR="00340064" w:rsidRPr="00421BD4">
        <w:rPr>
          <w:rFonts w:ascii="ＭＳ 明朝" w:hAnsi="ＭＳ 明朝" w:hint="eastAsia"/>
          <w:b/>
          <w:sz w:val="22"/>
          <w:szCs w:val="18"/>
        </w:rPr>
        <w:t>兼請求書</w:t>
      </w:r>
    </w:p>
    <w:p w14:paraId="4A54C330" w14:textId="77777777" w:rsidR="008852F9" w:rsidRDefault="008852F9" w:rsidP="009776CE">
      <w:pPr>
        <w:jc w:val="right"/>
        <w:rPr>
          <w:rFonts w:ascii="ＭＳ 明朝" w:hAnsi="ＭＳ 明朝"/>
          <w:szCs w:val="21"/>
        </w:rPr>
      </w:pPr>
    </w:p>
    <w:p w14:paraId="30D0D371" w14:textId="7EBFA1A1" w:rsidR="009776CE" w:rsidRDefault="009776CE" w:rsidP="009776C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年　　月　　日</w:t>
      </w:r>
    </w:p>
    <w:p w14:paraId="564C6912" w14:textId="53172A67" w:rsidR="00B57596" w:rsidRDefault="008B561A" w:rsidP="00B57596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加西</w:t>
      </w:r>
      <w:r w:rsidR="00B57596">
        <w:rPr>
          <w:rFonts w:ascii="ＭＳ 明朝" w:hAnsi="ＭＳ 明朝" w:hint="eastAsia"/>
          <w:szCs w:val="21"/>
        </w:rPr>
        <w:t>市長　様</w:t>
      </w:r>
    </w:p>
    <w:p w14:paraId="4C67BB45" w14:textId="4CAEE801" w:rsidR="008B2D6E" w:rsidRPr="00927B92" w:rsidRDefault="00794565" w:rsidP="008B2D6E">
      <w:pPr>
        <w:snapToGrid w:val="0"/>
        <w:spacing w:line="200" w:lineRule="atLeast"/>
        <w:ind w:firstLineChars="1200" w:firstLine="2784"/>
        <w:jc w:val="left"/>
        <w:rPr>
          <w:rFonts w:ascii="ＭＳ 明朝" w:hAnsi="ＭＳ 明朝"/>
          <w:spacing w:val="11"/>
        </w:rPr>
      </w:pPr>
      <w:r>
        <w:rPr>
          <w:rFonts w:ascii="ＭＳ 明朝" w:hAnsi="ＭＳ 明朝" w:hint="eastAsia"/>
          <w:spacing w:val="11"/>
        </w:rPr>
        <w:t>報告</w:t>
      </w:r>
      <w:r w:rsidR="008B2D6E" w:rsidRPr="00927B92">
        <w:rPr>
          <w:rFonts w:ascii="ＭＳ 明朝" w:hAnsi="ＭＳ 明朝" w:hint="eastAsia"/>
          <w:spacing w:val="11"/>
        </w:rPr>
        <w:t>者</w:t>
      </w:r>
      <w:r w:rsidR="00340064">
        <w:rPr>
          <w:rFonts w:ascii="ＭＳ 明朝" w:hAnsi="ＭＳ 明朝" w:hint="eastAsia"/>
          <w:spacing w:val="11"/>
        </w:rPr>
        <w:t>（請求者）</w:t>
      </w:r>
      <w:r w:rsidR="008B2D6E" w:rsidRPr="00927B92">
        <w:rPr>
          <w:rFonts w:ascii="ＭＳ 明朝" w:hAnsi="ＭＳ 明朝" w:hint="eastAsia"/>
          <w:spacing w:val="11"/>
        </w:rPr>
        <w:t>（対象生徒の保護者）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840"/>
      </w:tblGrid>
      <w:tr w:rsidR="008B2D6E" w:rsidRPr="00927B92" w14:paraId="4913D542" w14:textId="77777777" w:rsidTr="00340064">
        <w:trPr>
          <w:trHeight w:val="451"/>
        </w:trPr>
        <w:tc>
          <w:tcPr>
            <w:tcW w:w="1417" w:type="dxa"/>
            <w:shd w:val="clear" w:color="auto" w:fill="D9D9D9"/>
            <w:vAlign w:val="center"/>
          </w:tcPr>
          <w:p w14:paraId="428816D7" w14:textId="77777777" w:rsidR="008B2D6E" w:rsidRPr="00927B92" w:rsidRDefault="008B2D6E" w:rsidP="002B01D3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927B92">
              <w:rPr>
                <w:rFonts w:ascii="ＭＳ 明朝" w:hAnsi="ＭＳ 明朝" w:hint="eastAsia"/>
                <w:spacing w:val="11"/>
              </w:rPr>
              <w:t>住　所</w:t>
            </w:r>
          </w:p>
        </w:tc>
        <w:tc>
          <w:tcPr>
            <w:tcW w:w="4840" w:type="dxa"/>
            <w:vAlign w:val="center"/>
          </w:tcPr>
          <w:p w14:paraId="79E10899" w14:textId="700E7A09" w:rsidR="008B2D6E" w:rsidRPr="00927B92" w:rsidRDefault="008B2D6E" w:rsidP="002B01D3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</w:p>
        </w:tc>
      </w:tr>
      <w:tr w:rsidR="008B2D6E" w:rsidRPr="00927B92" w14:paraId="4C2A3F1B" w14:textId="77777777" w:rsidTr="008D4A4E">
        <w:trPr>
          <w:trHeight w:val="415"/>
        </w:trPr>
        <w:tc>
          <w:tcPr>
            <w:tcW w:w="1417" w:type="dxa"/>
            <w:shd w:val="clear" w:color="auto" w:fill="D9D9D9"/>
            <w:vAlign w:val="center"/>
          </w:tcPr>
          <w:p w14:paraId="18E93299" w14:textId="1AAA641B" w:rsidR="008B2D6E" w:rsidRPr="00927B92" w:rsidRDefault="001F16E5" w:rsidP="002B01D3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>
              <w:rPr>
                <w:rFonts w:ascii="ＭＳ 明朝" w:hAnsi="ＭＳ 明朝" w:hint="eastAsia"/>
                <w:spacing w:val="11"/>
              </w:rPr>
              <w:t>保護者</w:t>
            </w:r>
            <w:r w:rsidR="008B2D6E" w:rsidRPr="00927B92">
              <w:rPr>
                <w:rFonts w:ascii="ＭＳ 明朝" w:hAnsi="ＭＳ 明朝" w:hint="eastAsia"/>
                <w:spacing w:val="11"/>
              </w:rPr>
              <w:t>氏名</w:t>
            </w:r>
          </w:p>
        </w:tc>
        <w:tc>
          <w:tcPr>
            <w:tcW w:w="4840" w:type="dxa"/>
            <w:vAlign w:val="center"/>
          </w:tcPr>
          <w:p w14:paraId="4546E775" w14:textId="77777777" w:rsidR="008B2D6E" w:rsidRPr="00927B92" w:rsidRDefault="008B2D6E" w:rsidP="002B01D3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</w:p>
        </w:tc>
      </w:tr>
      <w:tr w:rsidR="008B2D6E" w:rsidRPr="00927B92" w14:paraId="4C51F7CB" w14:textId="77777777" w:rsidTr="00340064">
        <w:trPr>
          <w:trHeight w:val="421"/>
        </w:trPr>
        <w:tc>
          <w:tcPr>
            <w:tcW w:w="1417" w:type="dxa"/>
            <w:shd w:val="clear" w:color="auto" w:fill="D9D9D9"/>
            <w:vAlign w:val="center"/>
          </w:tcPr>
          <w:p w14:paraId="0BC3D337" w14:textId="77777777" w:rsidR="008B2D6E" w:rsidRPr="00927B92" w:rsidRDefault="008B2D6E" w:rsidP="002B01D3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927B92">
              <w:rPr>
                <w:rFonts w:ascii="ＭＳ 明朝" w:hAnsi="ＭＳ 明朝" w:hint="eastAsia"/>
                <w:spacing w:val="11"/>
              </w:rPr>
              <w:t>電　話</w:t>
            </w:r>
          </w:p>
        </w:tc>
        <w:tc>
          <w:tcPr>
            <w:tcW w:w="4840" w:type="dxa"/>
            <w:vAlign w:val="center"/>
          </w:tcPr>
          <w:p w14:paraId="728AA7BD" w14:textId="40BAE56D" w:rsidR="008B2D6E" w:rsidRPr="00927B92" w:rsidRDefault="00BE73C0" w:rsidP="002B01D3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  <w:r>
              <w:rPr>
                <w:rFonts w:ascii="ＭＳ 明朝" w:hAnsi="ＭＳ 明朝" w:hint="eastAsia"/>
                <w:spacing w:val="11"/>
              </w:rPr>
              <w:t>（　　　　　）―　　　　　―</w:t>
            </w:r>
          </w:p>
        </w:tc>
      </w:tr>
    </w:tbl>
    <w:p w14:paraId="7F9C0394" w14:textId="77777777" w:rsidR="00EE3656" w:rsidRDefault="00EE3656" w:rsidP="00F71B9C">
      <w:pPr>
        <w:rPr>
          <w:rFonts w:ascii="ＭＳ 明朝" w:hAnsi="ＭＳ 明朝"/>
          <w:szCs w:val="21"/>
        </w:rPr>
      </w:pPr>
    </w:p>
    <w:p w14:paraId="1F4246FE" w14:textId="3A037B55" w:rsidR="00EE3656" w:rsidRDefault="00EE3656" w:rsidP="00EE365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対象生徒の</w:t>
      </w:r>
      <w:r w:rsidR="00DF510B">
        <w:rPr>
          <w:rFonts w:ascii="ＭＳ 明朝" w:hAnsi="ＭＳ 明朝" w:hint="eastAsia"/>
          <w:szCs w:val="21"/>
        </w:rPr>
        <w:t>海外</w:t>
      </w:r>
      <w:r w:rsidR="003B4131">
        <w:rPr>
          <w:rFonts w:ascii="ＭＳ 明朝" w:hAnsi="ＭＳ 明朝" w:hint="eastAsia"/>
          <w:szCs w:val="21"/>
        </w:rPr>
        <w:t>研修</w:t>
      </w:r>
      <w:r>
        <w:rPr>
          <w:rFonts w:ascii="ＭＳ 明朝" w:hAnsi="ＭＳ 明朝" w:hint="eastAsia"/>
          <w:szCs w:val="21"/>
        </w:rPr>
        <w:t>が修了しましたので、下記のとおり</w:t>
      </w:r>
      <w:r w:rsidR="00F47793">
        <w:rPr>
          <w:rFonts w:ascii="ＭＳ 明朝" w:hAnsi="ＭＳ 明朝" w:hint="eastAsia"/>
          <w:szCs w:val="21"/>
        </w:rPr>
        <w:t>その実績を</w:t>
      </w:r>
      <w:r>
        <w:rPr>
          <w:rFonts w:ascii="ＭＳ 明朝" w:hAnsi="ＭＳ 明朝" w:hint="eastAsia"/>
          <w:szCs w:val="21"/>
        </w:rPr>
        <w:t>報告し</w:t>
      </w:r>
      <w:r w:rsidR="00340064">
        <w:rPr>
          <w:rFonts w:ascii="ＭＳ 明朝" w:hAnsi="ＭＳ 明朝" w:hint="eastAsia"/>
          <w:szCs w:val="21"/>
        </w:rPr>
        <w:t>ます。</w:t>
      </w:r>
      <w:r w:rsidR="00340064" w:rsidRPr="00340064">
        <w:rPr>
          <w:rFonts w:ascii="ＭＳ 明朝" w:hAnsi="ＭＳ 明朝" w:hint="eastAsia"/>
          <w:szCs w:val="21"/>
        </w:rPr>
        <w:t>併せて実績報告のとおり</w:t>
      </w:r>
      <w:r w:rsidR="00340064">
        <w:rPr>
          <w:rFonts w:ascii="ＭＳ 明朝" w:hAnsi="ＭＳ 明朝" w:hint="eastAsia"/>
          <w:szCs w:val="21"/>
        </w:rPr>
        <w:t>助成</w:t>
      </w:r>
      <w:r w:rsidR="00340064" w:rsidRPr="00340064">
        <w:rPr>
          <w:rFonts w:ascii="ＭＳ 明朝" w:hAnsi="ＭＳ 明朝" w:hint="eastAsia"/>
          <w:szCs w:val="21"/>
        </w:rPr>
        <w:t>金の請求をします。</w:t>
      </w:r>
    </w:p>
    <w:p w14:paraId="7E4F099B" w14:textId="77777777" w:rsidR="008D4A4E" w:rsidRDefault="008D4A4E">
      <w:pPr>
        <w:rPr>
          <w:rFonts w:ascii="ＭＳ 明朝" w:hAnsi="ＭＳ 明朝"/>
          <w:szCs w:val="21"/>
        </w:rPr>
      </w:pPr>
    </w:p>
    <w:p w14:paraId="665B9DB3" w14:textId="037B98B6" w:rsidR="00C1593F" w:rsidRPr="00C1593F" w:rsidRDefault="00C1593F">
      <w:pPr>
        <w:rPr>
          <w:rFonts w:ascii="ＭＳ 明朝" w:hAnsi="ＭＳ 明朝"/>
          <w:szCs w:val="21"/>
        </w:rPr>
      </w:pPr>
      <w:r w:rsidRPr="00C1593F">
        <w:rPr>
          <w:rFonts w:ascii="ＭＳ 明朝" w:hAnsi="ＭＳ 明朝" w:hint="eastAsia"/>
          <w:szCs w:val="21"/>
        </w:rPr>
        <w:t xml:space="preserve">　</w:t>
      </w:r>
      <w:r w:rsidR="00340064">
        <w:rPr>
          <w:rFonts w:ascii="ＭＳ 明朝" w:hAnsi="ＭＳ 明朝" w:hint="eastAsia"/>
          <w:szCs w:val="21"/>
        </w:rPr>
        <w:t>1.</w:t>
      </w:r>
      <w:r>
        <w:rPr>
          <w:rFonts w:ascii="ＭＳ 明朝" w:hAnsi="ＭＳ 明朝" w:hint="eastAsia"/>
          <w:szCs w:val="21"/>
        </w:rPr>
        <w:t xml:space="preserve">　</w:t>
      </w:r>
      <w:r w:rsidR="001F16E5">
        <w:rPr>
          <w:rFonts w:ascii="ＭＳ 明朝" w:hAnsi="ＭＳ 明朝" w:hint="eastAsia"/>
          <w:szCs w:val="21"/>
        </w:rPr>
        <w:t>短期</w:t>
      </w:r>
      <w:r>
        <w:rPr>
          <w:rFonts w:ascii="ＭＳ 明朝" w:hAnsi="ＭＳ 明朝" w:hint="eastAsia"/>
          <w:szCs w:val="21"/>
        </w:rPr>
        <w:t>留学の内容</w:t>
      </w:r>
    </w:p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29"/>
        <w:gridCol w:w="231"/>
        <w:gridCol w:w="1559"/>
        <w:gridCol w:w="1276"/>
        <w:gridCol w:w="992"/>
        <w:gridCol w:w="709"/>
        <w:gridCol w:w="709"/>
        <w:gridCol w:w="992"/>
        <w:gridCol w:w="2126"/>
      </w:tblGrid>
      <w:tr w:rsidR="008B561A" w:rsidRPr="006C5C8B" w14:paraId="2B0D0649" w14:textId="77777777" w:rsidTr="008D4A4E">
        <w:trPr>
          <w:trHeight w:val="47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3BDBC88" w14:textId="77777777" w:rsidR="008B561A" w:rsidRPr="006C5C8B" w:rsidRDefault="008B561A" w:rsidP="00954F90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</w:rPr>
            </w:pPr>
            <w:r w:rsidRPr="006C5C8B">
              <w:rPr>
                <w:rFonts w:ascii="ＭＳ 明朝" w:hAnsi="ＭＳ 明朝" w:hint="eastAsia"/>
                <w:kern w:val="0"/>
              </w:rPr>
              <w:t>対象生徒氏名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1AFB" w14:textId="1AFEE41C" w:rsidR="008B561A" w:rsidRPr="006C5C8B" w:rsidRDefault="008B561A" w:rsidP="00512E5A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　</w:t>
            </w:r>
          </w:p>
        </w:tc>
      </w:tr>
      <w:tr w:rsidR="008B561A" w:rsidRPr="006C5C8B" w14:paraId="7B277FE6" w14:textId="77777777" w:rsidTr="008D4A4E">
        <w:trPr>
          <w:trHeight w:val="47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C768E7A" w14:textId="6DC527A5" w:rsidR="008B561A" w:rsidRPr="006C5C8B" w:rsidRDefault="00E52F7C" w:rsidP="00954F90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在籍校</w:t>
            </w:r>
            <w:r w:rsidR="008B561A">
              <w:rPr>
                <w:rFonts w:ascii="ＭＳ 明朝" w:hAnsi="ＭＳ 明朝" w:hint="eastAsia"/>
                <w:kern w:val="0"/>
              </w:rPr>
              <w:t>名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A27" w14:textId="77777777" w:rsidR="008B561A" w:rsidRPr="006C5C8B" w:rsidRDefault="008B561A" w:rsidP="00954F90">
            <w:pPr>
              <w:snapToGrid w:val="0"/>
              <w:spacing w:line="200" w:lineRule="atLeast"/>
              <w:rPr>
                <w:rFonts w:ascii="ＭＳ 明朝" w:hAnsi="ＭＳ 明朝"/>
                <w:spacing w:val="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4DDF9" w14:textId="70B55548" w:rsidR="008B561A" w:rsidRDefault="008B561A" w:rsidP="00512E5A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学　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7133" w14:textId="7250DDB8" w:rsidR="008B561A" w:rsidRDefault="008B561A" w:rsidP="00D137C0">
            <w:pPr>
              <w:snapToGrid w:val="0"/>
              <w:spacing w:line="200" w:lineRule="atLeast"/>
              <w:ind w:firstLineChars="200" w:firstLine="448"/>
              <w:jc w:val="left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　　　　第　　学年</w:t>
            </w:r>
          </w:p>
        </w:tc>
      </w:tr>
      <w:tr w:rsidR="00F34221" w:rsidRPr="006C5C8B" w14:paraId="095EA44B" w14:textId="77777777" w:rsidTr="008D4A4E">
        <w:trPr>
          <w:trHeight w:val="19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B6DA64" w14:textId="552A3CFB" w:rsidR="00F34221" w:rsidRPr="006C5C8B" w:rsidRDefault="001F16E5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短期</w:t>
            </w:r>
            <w:r w:rsidR="00F34221" w:rsidRPr="006C5C8B">
              <w:rPr>
                <w:rFonts w:ascii="ＭＳ 明朝" w:hAnsi="ＭＳ 明朝" w:hint="eastAsia"/>
                <w:kern w:val="0"/>
              </w:rPr>
              <w:t>留学</w:t>
            </w:r>
          </w:p>
          <w:p w14:paraId="5AE4E6D3" w14:textId="77777777" w:rsidR="00F34221" w:rsidRPr="006C5C8B" w:rsidRDefault="00F34221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</w:rPr>
            </w:pPr>
            <w:r w:rsidRPr="006C5C8B">
              <w:rPr>
                <w:rFonts w:ascii="ＭＳ 明朝" w:hAnsi="ＭＳ 明朝" w:hint="eastAsia"/>
                <w:kern w:val="0"/>
              </w:rPr>
              <w:t>プログラム</w:t>
            </w:r>
            <w:r w:rsidR="00C743D3"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04D8" w14:textId="77777777" w:rsidR="00F34221" w:rsidRPr="006C5C8B" w:rsidRDefault="00F34221" w:rsidP="00F34221">
            <w:pPr>
              <w:snapToGrid w:val="0"/>
              <w:spacing w:line="200" w:lineRule="atLeast"/>
              <w:rPr>
                <w:rFonts w:ascii="ＭＳ 明朝" w:hAnsi="ＭＳ 明朝"/>
                <w:spacing w:val="7"/>
              </w:rPr>
            </w:pPr>
          </w:p>
        </w:tc>
      </w:tr>
      <w:tr w:rsidR="00F34221" w:rsidRPr="006C5C8B" w14:paraId="44D36A44" w14:textId="77777777" w:rsidTr="008D4A4E">
        <w:trPr>
          <w:trHeight w:val="50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ED19236" w14:textId="4E968AC2" w:rsidR="00F34221" w:rsidRPr="006C5C8B" w:rsidRDefault="001F16E5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短期</w:t>
            </w:r>
            <w:r w:rsidR="00F34221" w:rsidRPr="006C5C8B">
              <w:rPr>
                <w:rFonts w:ascii="ＭＳ 明朝" w:hAnsi="ＭＳ 明朝" w:hint="eastAsia"/>
                <w:spacing w:val="1"/>
              </w:rPr>
              <w:t>留学先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E2E79A" w14:textId="77777777" w:rsidR="00F34221" w:rsidRPr="006C5C8B" w:rsidRDefault="00F34221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</w:rPr>
            </w:pPr>
            <w:r w:rsidRPr="006C5C8B">
              <w:rPr>
                <w:rFonts w:ascii="ＭＳ 明朝" w:hAnsi="ＭＳ 明朝" w:hint="eastAsia"/>
                <w:kern w:val="0"/>
              </w:rPr>
              <w:t>国　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BCB72" w14:textId="77777777" w:rsidR="00F34221" w:rsidRPr="006C5C8B" w:rsidRDefault="00F34221" w:rsidP="00F34221">
            <w:pPr>
              <w:snapToGrid w:val="0"/>
              <w:spacing w:line="200" w:lineRule="atLeast"/>
              <w:rPr>
                <w:rFonts w:ascii="ＭＳ 明朝" w:hAnsi="ＭＳ 明朝"/>
                <w:spacing w:val="7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18BFB6" w14:textId="77777777" w:rsidR="00F34221" w:rsidRPr="006C5C8B" w:rsidRDefault="00F34221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  <w:szCs w:val="21"/>
              </w:rPr>
            </w:pPr>
            <w:r w:rsidRPr="006C5C8B">
              <w:rPr>
                <w:rFonts w:ascii="ＭＳ 明朝" w:hAnsi="ＭＳ 明朝" w:hint="eastAsia"/>
                <w:spacing w:val="7"/>
                <w:szCs w:val="21"/>
              </w:rPr>
              <w:t>名</w:t>
            </w:r>
            <w:r w:rsidR="00512E5A">
              <w:rPr>
                <w:rFonts w:ascii="ＭＳ 明朝" w:hAnsi="ＭＳ 明朝" w:hint="eastAsia"/>
                <w:spacing w:val="7"/>
                <w:szCs w:val="21"/>
              </w:rPr>
              <w:t xml:space="preserve">　</w:t>
            </w:r>
            <w:r w:rsidRPr="006C5C8B">
              <w:rPr>
                <w:rFonts w:ascii="ＭＳ 明朝" w:hAnsi="ＭＳ 明朝" w:hint="eastAsia"/>
                <w:spacing w:val="7"/>
                <w:szCs w:val="21"/>
              </w:rPr>
              <w:t>称</w:t>
            </w:r>
          </w:p>
          <w:p w14:paraId="7A7F8726" w14:textId="77777777" w:rsidR="0035217E" w:rsidRPr="006C5C8B" w:rsidRDefault="0035217E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  <w:szCs w:val="21"/>
              </w:rPr>
            </w:pPr>
            <w:r w:rsidRPr="006C5C8B">
              <w:rPr>
                <w:rFonts w:ascii="ＭＳ 明朝" w:hAnsi="ＭＳ 明朝" w:hint="eastAsia"/>
                <w:spacing w:val="7"/>
                <w:szCs w:val="21"/>
              </w:rPr>
              <w:t>（学校名等）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0BB70" w14:textId="77777777" w:rsidR="00F34221" w:rsidRPr="006C5C8B" w:rsidRDefault="00F34221" w:rsidP="00F34221">
            <w:pPr>
              <w:snapToGrid w:val="0"/>
              <w:spacing w:line="200" w:lineRule="atLeast"/>
              <w:rPr>
                <w:rFonts w:ascii="ＭＳ 明朝" w:hAnsi="ＭＳ 明朝"/>
                <w:spacing w:val="7"/>
                <w:szCs w:val="21"/>
              </w:rPr>
            </w:pPr>
          </w:p>
        </w:tc>
      </w:tr>
      <w:tr w:rsidR="00F34221" w:rsidRPr="006C5C8B" w14:paraId="7E11610F" w14:textId="77777777" w:rsidTr="008D4A4E">
        <w:trPr>
          <w:trHeight w:val="37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A07D7A" w14:textId="16F1A897" w:rsidR="00F34221" w:rsidRPr="006C5C8B" w:rsidRDefault="001F16E5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"/>
              </w:rPr>
            </w:pPr>
            <w:r>
              <w:rPr>
                <w:rFonts w:ascii="ＭＳ 明朝" w:hAnsi="ＭＳ 明朝" w:hint="eastAsia"/>
                <w:kern w:val="0"/>
              </w:rPr>
              <w:t>短期</w:t>
            </w:r>
            <w:r w:rsidR="00F34221" w:rsidRPr="006C5C8B">
              <w:rPr>
                <w:rFonts w:ascii="ＭＳ 明朝" w:hAnsi="ＭＳ 明朝" w:hint="eastAsia"/>
                <w:kern w:val="0"/>
              </w:rPr>
              <w:t>留学期間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BC2A" w14:textId="7BDE59C2" w:rsidR="00F34221" w:rsidRPr="006C5C8B" w:rsidRDefault="00075117" w:rsidP="00512E5A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　　</w:t>
            </w:r>
            <w:r w:rsidR="00F34221" w:rsidRPr="006C5C8B">
              <w:rPr>
                <w:rFonts w:ascii="ＭＳ 明朝" w:hAnsi="ＭＳ 明朝" w:hint="eastAsia"/>
                <w:spacing w:val="7"/>
              </w:rPr>
              <w:t xml:space="preserve">　　年　　月　　日　～　</w:t>
            </w:r>
            <w:r>
              <w:rPr>
                <w:rFonts w:ascii="ＭＳ 明朝" w:hAnsi="ＭＳ 明朝" w:hint="eastAsia"/>
                <w:spacing w:val="7"/>
              </w:rPr>
              <w:t xml:space="preserve">　　</w:t>
            </w:r>
            <w:r w:rsidR="00F34221" w:rsidRPr="006C5C8B">
              <w:rPr>
                <w:rFonts w:ascii="ＭＳ 明朝" w:hAnsi="ＭＳ 明朝" w:hint="eastAsia"/>
                <w:spacing w:val="7"/>
              </w:rPr>
              <w:t xml:space="preserve">　　年　　月　　日（　</w:t>
            </w:r>
            <w:r w:rsidR="006C5C8B" w:rsidRPr="006C5C8B">
              <w:rPr>
                <w:rFonts w:ascii="ＭＳ 明朝" w:hAnsi="ＭＳ 明朝" w:hint="eastAsia"/>
                <w:spacing w:val="7"/>
              </w:rPr>
              <w:t xml:space="preserve">　</w:t>
            </w:r>
            <w:r w:rsidR="00F34221" w:rsidRPr="006C5C8B">
              <w:rPr>
                <w:rFonts w:ascii="ＭＳ 明朝" w:hAnsi="ＭＳ 明朝" w:hint="eastAsia"/>
                <w:spacing w:val="7"/>
              </w:rPr>
              <w:t>日間）</w:t>
            </w:r>
          </w:p>
        </w:tc>
      </w:tr>
      <w:tr w:rsidR="00D137C0" w:rsidRPr="006C5C8B" w14:paraId="6D94339E" w14:textId="77777777" w:rsidTr="008D4A4E">
        <w:trPr>
          <w:trHeight w:val="82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FAA91A8" w14:textId="4BA39957" w:rsidR="003750EF" w:rsidRDefault="00FF68F6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短期留学</w:t>
            </w:r>
            <w:r w:rsidR="003750EF">
              <w:rPr>
                <w:rFonts w:ascii="ＭＳ 明朝" w:hAnsi="ＭＳ 明朝" w:hint="eastAsia"/>
                <w:kern w:val="0"/>
              </w:rPr>
              <w:t>費(A)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D14A1" w14:textId="6331C220" w:rsidR="003750EF" w:rsidRDefault="003750EF" w:rsidP="003750EF">
            <w:pPr>
              <w:snapToGrid w:val="0"/>
              <w:spacing w:line="20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2E6350" w14:textId="7CBE0951" w:rsidR="003750EF" w:rsidRPr="006C5C8B" w:rsidRDefault="003750EF" w:rsidP="001D1CB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kern w:val="0"/>
              </w:rPr>
              <w:t>他の助成金</w:t>
            </w:r>
            <w:r w:rsidR="001D1CB5">
              <w:rPr>
                <w:rFonts w:ascii="ＭＳ 明朝" w:hAnsi="ＭＳ 明朝"/>
                <w:kern w:val="0"/>
              </w:rPr>
              <w:br/>
            </w:r>
            <w:r w:rsidR="001D1CB5">
              <w:rPr>
                <w:rFonts w:ascii="ＭＳ 明朝" w:hAnsi="ＭＳ 明朝" w:hint="eastAsia"/>
                <w:kern w:val="0"/>
              </w:rPr>
              <w:t>受給額</w:t>
            </w:r>
            <w:r>
              <w:rPr>
                <w:rFonts w:ascii="ＭＳ 明朝" w:hAnsi="ＭＳ 明朝" w:hint="eastAsia"/>
                <w:kern w:val="0"/>
              </w:rPr>
              <w:t>(B)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4B183" w14:textId="4200D6D2" w:rsidR="003750EF" w:rsidRPr="00D137C0" w:rsidRDefault="00D137C0" w:rsidP="00D137C0">
            <w:pPr>
              <w:snapToGrid w:val="0"/>
              <w:spacing w:line="200" w:lineRule="atLeast"/>
              <w:jc w:val="right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E2D16" w14:textId="25571363" w:rsidR="003750EF" w:rsidRDefault="001D1CB5" w:rsidP="001F16E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助成金</w:t>
            </w:r>
            <w:r w:rsidR="003750EF" w:rsidRPr="002F3623">
              <w:rPr>
                <w:rFonts w:ascii="ＭＳ 明朝" w:hAnsi="ＭＳ 明朝" w:hint="eastAsia"/>
                <w:szCs w:val="21"/>
              </w:rPr>
              <w:t>額</w:t>
            </w:r>
            <w:r w:rsidR="00983392">
              <w:rPr>
                <w:rFonts w:ascii="ＭＳ 明朝" w:hAnsi="ＭＳ 明朝" w:hint="eastAsia"/>
                <w:szCs w:val="21"/>
              </w:rPr>
              <w:t>(実績)</w:t>
            </w:r>
          </w:p>
          <w:p w14:paraId="10056CA5" w14:textId="2A6DD00C" w:rsidR="00F47793" w:rsidRDefault="00F47793" w:rsidP="00F47793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兼請求金額</w:t>
            </w:r>
          </w:p>
          <w:p w14:paraId="6B7C528D" w14:textId="77777777" w:rsidR="008D4A4E" w:rsidRDefault="001D1CB5" w:rsidP="001F16E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((</w:t>
            </w:r>
            <w:r w:rsidRPr="001D1CB5">
              <w:rPr>
                <w:rFonts w:ascii="ＭＳ 明朝" w:hAnsi="ＭＳ 明朝"/>
                <w:szCs w:val="21"/>
              </w:rPr>
              <w:t>A</w:t>
            </w:r>
            <w:r>
              <w:rPr>
                <w:rFonts w:ascii="ＭＳ 明朝" w:hAnsi="ＭＳ 明朝" w:hint="eastAsia"/>
                <w:szCs w:val="21"/>
              </w:rPr>
              <w:t>-</w:t>
            </w:r>
            <w:r w:rsidRPr="001D1CB5">
              <w:rPr>
                <w:rFonts w:ascii="ＭＳ 明朝" w:hAnsi="ＭＳ 明朝"/>
                <w:szCs w:val="21"/>
              </w:rPr>
              <w:t>B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Pr="001D1CB5">
              <w:rPr>
                <w:rFonts w:ascii="ＭＳ 明朝" w:hAnsi="ＭＳ 明朝"/>
                <w:szCs w:val="21"/>
              </w:rPr>
              <w:t>×1/2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Pr="001D1CB5">
              <w:rPr>
                <w:rFonts w:ascii="ＭＳ 明朝" w:hAnsi="ＭＳ 明朝"/>
                <w:szCs w:val="21"/>
              </w:rPr>
              <w:t xml:space="preserve"> </w:t>
            </w:r>
          </w:p>
          <w:p w14:paraId="370A6BA5" w14:textId="35E69F5C" w:rsidR="003750EF" w:rsidRPr="006C5C8B" w:rsidRDefault="00D137C0" w:rsidP="001F16E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="003750EF">
              <w:rPr>
                <w:rFonts w:ascii="ＭＳ 明朝" w:hAnsi="ＭＳ 明朝" w:hint="eastAsia"/>
                <w:szCs w:val="21"/>
              </w:rPr>
              <w:t>上限10万円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3B2E" w14:textId="5B246CAC" w:rsidR="003750EF" w:rsidRPr="006C5C8B" w:rsidRDefault="003750EF" w:rsidP="001F16E5">
            <w:pPr>
              <w:snapToGrid w:val="0"/>
              <w:spacing w:line="200" w:lineRule="atLeast"/>
              <w:jc w:val="right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円</w:t>
            </w:r>
          </w:p>
        </w:tc>
      </w:tr>
    </w:tbl>
    <w:p w14:paraId="45DFE8C0" w14:textId="77777777" w:rsidR="00F47793" w:rsidRPr="009D0CCA" w:rsidRDefault="00F47793" w:rsidP="008E3F4E">
      <w:pPr>
        <w:ind w:leftChars="100" w:left="630" w:hangingChars="200" w:hanging="420"/>
        <w:rPr>
          <w:rFonts w:ascii="ＭＳ 明朝" w:hAnsi="ＭＳ 明朝"/>
          <w:szCs w:val="21"/>
        </w:rPr>
      </w:pPr>
      <w:bookmarkStart w:id="0" w:name="_Hlk214365976"/>
      <w:r w:rsidRPr="009D0CCA">
        <w:rPr>
          <w:rFonts w:ascii="ＭＳ 明朝" w:hAnsi="ＭＳ 明朝" w:hint="eastAsia"/>
          <w:szCs w:val="21"/>
        </w:rPr>
        <w:t xml:space="preserve">※　</w:t>
      </w:r>
      <w:r>
        <w:rPr>
          <w:rFonts w:ascii="ＭＳ 明朝" w:hAnsi="ＭＳ 明朝" w:hint="eastAsia"/>
          <w:szCs w:val="21"/>
        </w:rPr>
        <w:t>短期留学費</w:t>
      </w:r>
      <w:r w:rsidRPr="009D0CCA">
        <w:rPr>
          <w:rFonts w:ascii="ＭＳ 明朝" w:hAnsi="ＭＳ 明朝" w:hint="eastAsia"/>
          <w:szCs w:val="21"/>
        </w:rPr>
        <w:t>とは、対象生徒の在籍校が実施する短期留学に要する費用のうち、在籍校又は当該在籍校が指定する企画・実施事業者に納入した費用を指します。</w:t>
      </w:r>
    </w:p>
    <w:bookmarkEnd w:id="0"/>
    <w:p w14:paraId="39F0DE86" w14:textId="77777777" w:rsidR="00F47793" w:rsidRPr="009D0CCA" w:rsidRDefault="00F47793" w:rsidP="00F47793">
      <w:pPr>
        <w:ind w:firstLineChars="100" w:firstLine="210"/>
        <w:rPr>
          <w:rFonts w:ascii="ＭＳ 明朝" w:hAnsi="ＭＳ 明朝"/>
          <w:szCs w:val="21"/>
        </w:rPr>
      </w:pPr>
      <w:r w:rsidRPr="009D0CCA">
        <w:rPr>
          <w:rFonts w:ascii="ＭＳ 明朝" w:hAnsi="ＭＳ 明朝" w:hint="eastAsia"/>
          <w:szCs w:val="21"/>
        </w:rPr>
        <w:t xml:space="preserve">※　</w:t>
      </w:r>
      <w:r>
        <w:rPr>
          <w:rFonts w:ascii="ＭＳ 明朝" w:hAnsi="ＭＳ 明朝" w:hint="eastAsia"/>
          <w:szCs w:val="21"/>
        </w:rPr>
        <w:t>他の助成金を受給していない場合は、(B)欄は0円と記載してください。</w:t>
      </w:r>
    </w:p>
    <w:p w14:paraId="73314D64" w14:textId="2FAE1ECA" w:rsidR="00D137C0" w:rsidRPr="00421BD4" w:rsidRDefault="00D137C0" w:rsidP="00D137C0">
      <w:pPr>
        <w:ind w:leftChars="100" w:left="570" w:hangingChars="200" w:hanging="360"/>
        <w:rPr>
          <w:rFonts w:ascii="ＭＳ 明朝" w:hAnsi="ＭＳ 明朝"/>
          <w:sz w:val="18"/>
          <w:szCs w:val="18"/>
          <w:u w:val="wave"/>
        </w:rPr>
      </w:pPr>
    </w:p>
    <w:p w14:paraId="3AD3AAE4" w14:textId="3EE71863" w:rsidR="00340064" w:rsidRPr="008D4A4E" w:rsidRDefault="00340064" w:rsidP="008D4A4E">
      <w:pPr>
        <w:rPr>
          <w:b/>
          <w:szCs w:val="21"/>
        </w:rPr>
      </w:pPr>
      <w:r w:rsidRPr="00340064">
        <w:rPr>
          <w:rFonts w:ascii="ＭＳ 明朝" w:hAnsi="ＭＳ 明朝" w:hint="eastAsia"/>
          <w:szCs w:val="21"/>
        </w:rPr>
        <w:t>2.　口座情報</w:t>
      </w:r>
      <w:r w:rsidR="008D4A4E" w:rsidRPr="0098372A">
        <w:rPr>
          <w:rFonts w:hint="eastAsia"/>
          <w:b/>
          <w:szCs w:val="21"/>
        </w:rPr>
        <w:t>※口座名義</w:t>
      </w:r>
      <w:r w:rsidR="008D4A4E">
        <w:rPr>
          <w:rFonts w:hint="eastAsia"/>
          <w:b/>
          <w:szCs w:val="21"/>
        </w:rPr>
        <w:t>人</w:t>
      </w:r>
      <w:r w:rsidR="008D4A4E" w:rsidRPr="0098372A">
        <w:rPr>
          <w:rFonts w:hint="eastAsia"/>
          <w:b/>
          <w:szCs w:val="21"/>
        </w:rPr>
        <w:t>は、</w:t>
      </w:r>
      <w:r w:rsidR="008D4A4E">
        <w:rPr>
          <w:rFonts w:hint="eastAsia"/>
          <w:b/>
          <w:szCs w:val="21"/>
        </w:rPr>
        <w:t>報告者（請求者）</w:t>
      </w:r>
      <w:r w:rsidR="008D4A4E" w:rsidRPr="0098372A">
        <w:rPr>
          <w:rFonts w:hint="eastAsia"/>
          <w:b/>
          <w:szCs w:val="21"/>
        </w:rPr>
        <w:t>氏名と同一にしてください。</w:t>
      </w:r>
    </w:p>
    <w:tbl>
      <w:tblPr>
        <w:tblpPr w:leftFromText="142" w:rightFromText="142" w:vertAnchor="text" w:horzAnchor="margin" w:tblpXSpec="center" w:tblpY="28"/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3"/>
        <w:gridCol w:w="1743"/>
        <w:gridCol w:w="710"/>
        <w:gridCol w:w="690"/>
        <w:gridCol w:w="573"/>
        <w:gridCol w:w="116"/>
        <w:gridCol w:w="691"/>
        <w:gridCol w:w="710"/>
        <w:gridCol w:w="690"/>
        <w:gridCol w:w="690"/>
        <w:gridCol w:w="1187"/>
      </w:tblGrid>
      <w:tr w:rsidR="008D4A4E" w:rsidRPr="0037668D" w14:paraId="40506FC9" w14:textId="77777777" w:rsidTr="008D4A4E">
        <w:trPr>
          <w:cantSplit/>
          <w:trHeight w:val="695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B21EED" w14:textId="77777777" w:rsidR="008D4A4E" w:rsidRPr="0037668D" w:rsidRDefault="008D4A4E" w:rsidP="00F36141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340064">
              <w:rPr>
                <w:rFonts w:ascii="ＭＳ 明朝" w:hAnsi="ＭＳ 明朝" w:hint="eastAsia"/>
                <w:spacing w:val="23"/>
                <w:w w:val="90"/>
                <w:kern w:val="0"/>
                <w:sz w:val="24"/>
                <w:fitText w:val="1260" w:id="-611084800"/>
              </w:rPr>
              <w:t>金融機関</w:t>
            </w:r>
            <w:r w:rsidRPr="00340064">
              <w:rPr>
                <w:rFonts w:ascii="ＭＳ 明朝" w:hAnsi="ＭＳ 明朝" w:hint="eastAsia"/>
                <w:spacing w:val="-1"/>
                <w:w w:val="90"/>
                <w:kern w:val="0"/>
                <w:sz w:val="24"/>
                <w:fitText w:val="1260" w:id="-611084800"/>
              </w:rPr>
              <w:t>名</w:t>
            </w:r>
          </w:p>
        </w:tc>
        <w:tc>
          <w:tcPr>
            <w:tcW w:w="371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591374" w14:textId="77777777" w:rsidR="008D4A4E" w:rsidRPr="0037668D" w:rsidRDefault="008D4A4E" w:rsidP="00F36141">
            <w:pPr>
              <w:widowControl/>
              <w:spacing w:line="240" w:lineRule="exact"/>
              <w:ind w:rightChars="3" w:right="6"/>
              <w:jc w:val="right"/>
              <w:rPr>
                <w:rFonts w:ascii="ＭＳ 明朝" w:hAnsi="ＭＳ 明朝"/>
                <w:sz w:val="20"/>
              </w:rPr>
            </w:pPr>
            <w:r w:rsidRPr="0037668D">
              <w:rPr>
                <w:rFonts w:ascii="ＭＳ 明朝" w:hAnsi="ＭＳ 明朝" w:hint="eastAsia"/>
                <w:sz w:val="20"/>
              </w:rPr>
              <w:t>銀行・信用金庫</w:t>
            </w:r>
          </w:p>
          <w:p w14:paraId="694C5388" w14:textId="77777777" w:rsidR="008D4A4E" w:rsidRPr="0037668D" w:rsidRDefault="008D4A4E" w:rsidP="00F36141">
            <w:pPr>
              <w:widowControl/>
              <w:spacing w:line="360" w:lineRule="exact"/>
              <w:ind w:rightChars="3" w:right="6"/>
              <w:jc w:val="right"/>
              <w:rPr>
                <w:sz w:val="18"/>
              </w:rPr>
            </w:pPr>
            <w:r w:rsidRPr="0037668D">
              <w:rPr>
                <w:rFonts w:ascii="ＭＳ 明朝" w:hAnsi="ＭＳ 明朝" w:hint="eastAsia"/>
                <w:sz w:val="20"/>
              </w:rPr>
              <w:t>農協・信用組合</w:t>
            </w: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02D7521" w14:textId="77777777" w:rsidR="008D4A4E" w:rsidRPr="0037668D" w:rsidRDefault="008D4A4E" w:rsidP="00F36141">
            <w:pPr>
              <w:spacing w:line="360" w:lineRule="exact"/>
              <w:ind w:rightChars="100" w:right="210"/>
              <w:jc w:val="right"/>
              <w:rPr>
                <w:rFonts w:ascii="ＭＳ 明朝" w:hAnsi="ＭＳ 明朝"/>
              </w:rPr>
            </w:pPr>
            <w:r w:rsidRPr="0037668D">
              <w:rPr>
                <w:rFonts w:ascii="ＭＳ 明朝" w:hAnsi="ＭＳ 明朝" w:hint="eastAsia"/>
              </w:rPr>
              <w:t>本店・支店</w:t>
            </w:r>
          </w:p>
          <w:p w14:paraId="5AF33BF8" w14:textId="77777777" w:rsidR="008D4A4E" w:rsidRPr="0037668D" w:rsidRDefault="008D4A4E" w:rsidP="00F36141">
            <w:pPr>
              <w:spacing w:line="300" w:lineRule="exact"/>
              <w:ind w:right="558"/>
              <w:jc w:val="right"/>
              <w:rPr>
                <w:sz w:val="18"/>
              </w:rPr>
            </w:pPr>
            <w:r w:rsidRPr="00340064">
              <w:rPr>
                <w:rFonts w:ascii="ＭＳ 明朝" w:hAnsi="ＭＳ 明朝" w:hint="eastAsia"/>
                <w:sz w:val="12"/>
                <w:szCs w:val="18"/>
              </w:rPr>
              <w:t>※ゆうちょ銀行の場合は、支店名の記載は不要です。</w:t>
            </w:r>
          </w:p>
        </w:tc>
      </w:tr>
      <w:tr w:rsidR="008D4A4E" w:rsidRPr="0037668D" w14:paraId="49D3EB19" w14:textId="77777777" w:rsidTr="008D4A4E">
        <w:trPr>
          <w:cantSplit/>
          <w:trHeight w:val="432"/>
        </w:trPr>
        <w:tc>
          <w:tcPr>
            <w:tcW w:w="188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9CDE1F" w14:textId="77777777" w:rsidR="008D4A4E" w:rsidRPr="00F20F29" w:rsidRDefault="008D4A4E" w:rsidP="00F36141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40064">
              <w:rPr>
                <w:rFonts w:ascii="ＭＳ 明朝" w:hAnsi="ＭＳ 明朝" w:hint="eastAsia"/>
                <w:spacing w:val="135"/>
                <w:kern w:val="0"/>
                <w:sz w:val="24"/>
                <w:fitText w:val="1260" w:id="-611084799"/>
              </w:rPr>
              <w:t>銀行</w:t>
            </w:r>
            <w:r w:rsidRPr="00340064">
              <w:rPr>
                <w:rFonts w:ascii="ＭＳ 明朝" w:hAnsi="ＭＳ 明朝" w:hint="eastAsia"/>
                <w:kern w:val="0"/>
                <w:sz w:val="24"/>
                <w:fitText w:val="1260" w:id="-611084799"/>
              </w:rPr>
              <w:t>等</w:t>
            </w:r>
          </w:p>
          <w:p w14:paraId="560209C0" w14:textId="77777777" w:rsidR="008D4A4E" w:rsidRPr="0037668D" w:rsidRDefault="008D4A4E" w:rsidP="00F36141">
            <w:pPr>
              <w:spacing w:line="400" w:lineRule="exact"/>
              <w:jc w:val="center"/>
            </w:pPr>
            <w:r w:rsidRPr="0037668D">
              <w:rPr>
                <w:rFonts w:ascii="ＭＳ 明朝" w:hAnsi="ＭＳ 明朝" w:hint="eastAsia"/>
                <w:kern w:val="0"/>
                <w:sz w:val="16"/>
              </w:rPr>
              <w:t xml:space="preserve">( </w:t>
            </w:r>
            <w:r w:rsidRPr="0037668D">
              <w:rPr>
                <w:rFonts w:ascii="ＭＳ 明朝" w:hAnsi="ＭＳ 明朝" w:hint="eastAsia"/>
                <w:sz w:val="16"/>
              </w:rPr>
              <w:t xml:space="preserve">ゆうちょ銀行以外 </w:t>
            </w:r>
            <w:r w:rsidRPr="0037668D">
              <w:rPr>
                <w:rFonts w:ascii="ＭＳ 明朝" w:hAnsi="ＭＳ 明朝" w:hint="eastAsia"/>
                <w:kern w:val="0"/>
                <w:sz w:val="16"/>
              </w:rPr>
              <w:t>)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CF753" w14:textId="77777777" w:rsidR="008D4A4E" w:rsidRPr="0037668D" w:rsidRDefault="008D4A4E" w:rsidP="00F36141">
            <w:pPr>
              <w:spacing w:line="300" w:lineRule="exact"/>
              <w:jc w:val="center"/>
              <w:rPr>
                <w:rFonts w:ascii="ＭＳ 明朝" w:hAnsi="ＭＳ 明朝"/>
                <w:b/>
              </w:rPr>
            </w:pPr>
            <w:r w:rsidRPr="00340064">
              <w:rPr>
                <w:rFonts w:ascii="ＭＳ 明朝" w:hAnsi="ＭＳ 明朝" w:hint="eastAsia"/>
                <w:spacing w:val="26"/>
                <w:kern w:val="0"/>
                <w:fitText w:val="1260" w:id="-611084798"/>
              </w:rPr>
              <w:t>預金の種</w:t>
            </w:r>
            <w:r w:rsidRPr="00340064">
              <w:rPr>
                <w:rFonts w:ascii="ＭＳ 明朝" w:hAnsi="ＭＳ 明朝" w:hint="eastAsia"/>
                <w:spacing w:val="1"/>
                <w:kern w:val="0"/>
                <w:fitText w:val="1260" w:id="-611084798"/>
              </w:rPr>
              <w:t>類</w:t>
            </w:r>
          </w:p>
        </w:tc>
        <w:tc>
          <w:tcPr>
            <w:tcW w:w="6057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E632" w14:textId="77777777" w:rsidR="008D4A4E" w:rsidRPr="0037668D" w:rsidRDefault="008D4A4E" w:rsidP="00F36141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37668D">
              <w:rPr>
                <w:rFonts w:ascii="ＭＳ 明朝" w:hAnsi="ＭＳ 明朝" w:hint="eastAsia"/>
              </w:rPr>
              <w:t>1．普通　　　2．当座　　　3．その他</w:t>
            </w:r>
          </w:p>
        </w:tc>
      </w:tr>
      <w:tr w:rsidR="008D4A4E" w:rsidRPr="0037668D" w14:paraId="1F77B9FD" w14:textId="77777777" w:rsidTr="008D4A4E">
        <w:trPr>
          <w:cantSplit/>
          <w:trHeight w:val="415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013A" w14:textId="77777777" w:rsidR="008D4A4E" w:rsidRPr="0037668D" w:rsidRDefault="008D4A4E" w:rsidP="00F36141">
            <w:pPr>
              <w:spacing w:line="300" w:lineRule="exact"/>
              <w:jc w:val="center"/>
              <w:rPr>
                <w:kern w:val="0"/>
              </w:rPr>
            </w:pP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CF68" w14:textId="77777777" w:rsidR="008D4A4E" w:rsidRPr="0037668D" w:rsidRDefault="008D4A4E" w:rsidP="00F36141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340064">
              <w:rPr>
                <w:rFonts w:ascii="ＭＳ 明朝" w:hAnsi="ＭＳ 明朝" w:hint="eastAsia"/>
                <w:spacing w:val="70"/>
                <w:kern w:val="0"/>
                <w:fitText w:val="1260" w:id="-611084797"/>
              </w:rPr>
              <w:t>口座番</w:t>
            </w:r>
            <w:r w:rsidRPr="00340064">
              <w:rPr>
                <w:rFonts w:ascii="ＭＳ 明朝" w:hAnsi="ＭＳ 明朝" w:hint="eastAsia"/>
                <w:kern w:val="0"/>
                <w:fitText w:val="1260" w:id="-611084797"/>
              </w:rPr>
              <w:t>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36B19B" w14:textId="77777777" w:rsidR="008D4A4E" w:rsidRPr="0037668D" w:rsidRDefault="008D4A4E" w:rsidP="00F36141">
            <w:pPr>
              <w:jc w:val="center"/>
              <w:rPr>
                <w:sz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86592" w14:textId="77777777" w:rsidR="008D4A4E" w:rsidRPr="0037668D" w:rsidRDefault="008D4A4E" w:rsidP="00F36141">
            <w:pPr>
              <w:jc w:val="center"/>
              <w:rPr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D58DA" w14:textId="77777777" w:rsidR="008D4A4E" w:rsidRPr="0037668D" w:rsidRDefault="008D4A4E" w:rsidP="00F36141">
            <w:pPr>
              <w:jc w:val="center"/>
              <w:rPr>
                <w:sz w:val="2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64942" w14:textId="77777777" w:rsidR="008D4A4E" w:rsidRPr="0037668D" w:rsidRDefault="008D4A4E" w:rsidP="00F36141">
            <w:pPr>
              <w:jc w:val="center"/>
              <w:rPr>
                <w:sz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654D4E" w14:textId="77777777" w:rsidR="008D4A4E" w:rsidRPr="0037668D" w:rsidRDefault="008D4A4E" w:rsidP="00F36141">
            <w:pPr>
              <w:jc w:val="center"/>
              <w:rPr>
                <w:sz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538B7E" w14:textId="77777777" w:rsidR="008D4A4E" w:rsidRPr="0037668D" w:rsidRDefault="008D4A4E" w:rsidP="00F36141">
            <w:pPr>
              <w:jc w:val="center"/>
              <w:rPr>
                <w:sz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B38A9" w14:textId="77777777" w:rsidR="008D4A4E" w:rsidRPr="0037668D" w:rsidRDefault="008D4A4E" w:rsidP="00F36141">
            <w:pPr>
              <w:jc w:val="center"/>
              <w:rPr>
                <w:sz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459AE12" w14:textId="77777777" w:rsidR="008D4A4E" w:rsidRPr="0037668D" w:rsidRDefault="008D4A4E" w:rsidP="00F36141">
            <w:pPr>
              <w:jc w:val="center"/>
              <w:rPr>
                <w:sz w:val="28"/>
              </w:rPr>
            </w:pPr>
          </w:p>
        </w:tc>
      </w:tr>
      <w:tr w:rsidR="008D4A4E" w:rsidRPr="0037668D" w14:paraId="54691376" w14:textId="77777777" w:rsidTr="008D4A4E">
        <w:trPr>
          <w:cantSplit/>
          <w:trHeight w:val="408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E7448" w14:textId="77777777" w:rsidR="008D4A4E" w:rsidRPr="0037668D" w:rsidRDefault="008D4A4E" w:rsidP="00F36141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F20F29">
              <w:rPr>
                <w:rFonts w:ascii="ＭＳ 明朝" w:hAnsi="ＭＳ 明朝" w:hint="eastAsia"/>
                <w:sz w:val="24"/>
              </w:rPr>
              <w:t>ゆうちょ銀行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B8C9" w14:textId="77777777" w:rsidR="008D4A4E" w:rsidRPr="0037668D" w:rsidRDefault="008D4A4E" w:rsidP="00F36141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340064">
              <w:rPr>
                <w:rFonts w:ascii="ＭＳ 明朝" w:hAnsi="ＭＳ 明朝" w:hint="eastAsia"/>
                <w:spacing w:val="210"/>
                <w:kern w:val="0"/>
                <w:fitText w:val="840" w:id="-611084796"/>
              </w:rPr>
              <w:t>記</w:t>
            </w:r>
            <w:r w:rsidRPr="00340064">
              <w:rPr>
                <w:rFonts w:ascii="ＭＳ 明朝" w:hAnsi="ＭＳ 明朝" w:hint="eastAsia"/>
                <w:kern w:val="0"/>
                <w:fitText w:val="840" w:id="-611084796"/>
              </w:rPr>
              <w:t>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CD90" w14:textId="77777777" w:rsidR="008D4A4E" w:rsidRPr="0037668D" w:rsidRDefault="008D4A4E" w:rsidP="00F36141">
            <w:pPr>
              <w:jc w:val="center"/>
              <w:rPr>
                <w:b/>
                <w:sz w:val="28"/>
              </w:rPr>
            </w:pPr>
            <w:r w:rsidRPr="0037668D">
              <w:rPr>
                <w:rFonts w:hint="eastAsia"/>
                <w:sz w:val="2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ADF4A" w14:textId="77777777" w:rsidR="008D4A4E" w:rsidRPr="0037668D" w:rsidRDefault="008D4A4E" w:rsidP="00F36141">
            <w:pPr>
              <w:jc w:val="center"/>
              <w:rPr>
                <w:b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4C26A" w14:textId="77777777" w:rsidR="008D4A4E" w:rsidRPr="0037668D" w:rsidRDefault="008D4A4E" w:rsidP="00F36141">
            <w:pPr>
              <w:jc w:val="center"/>
              <w:rPr>
                <w:b/>
                <w:sz w:val="2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66FA" w14:textId="77777777" w:rsidR="008D4A4E" w:rsidRPr="0037668D" w:rsidRDefault="008D4A4E" w:rsidP="00F36141">
            <w:pPr>
              <w:jc w:val="center"/>
              <w:rPr>
                <w:b/>
                <w:sz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7F7F7F"/>
            </w:tcBorders>
            <w:vAlign w:val="center"/>
          </w:tcPr>
          <w:p w14:paraId="6E725212" w14:textId="77777777" w:rsidR="008D4A4E" w:rsidRPr="0037668D" w:rsidRDefault="008D4A4E" w:rsidP="00F36141">
            <w:pPr>
              <w:jc w:val="center"/>
              <w:rPr>
                <w:b/>
                <w:sz w:val="28"/>
              </w:rPr>
            </w:pPr>
            <w:r w:rsidRPr="0037668D">
              <w:rPr>
                <w:rFonts w:hint="eastAsia"/>
                <w:sz w:val="28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32C360CB" w14:textId="77777777" w:rsidR="008D4A4E" w:rsidRPr="0037668D" w:rsidRDefault="008D4A4E" w:rsidP="00F36141">
            <w:pPr>
              <w:jc w:val="center"/>
              <w:rPr>
                <w:b/>
                <w:sz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0C652716" w14:textId="77777777" w:rsidR="008D4A4E" w:rsidRPr="0037668D" w:rsidRDefault="008D4A4E" w:rsidP="00F36141">
            <w:pPr>
              <w:jc w:val="center"/>
              <w:rPr>
                <w:b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993A94" w14:textId="77777777" w:rsidR="008D4A4E" w:rsidRPr="0037668D" w:rsidRDefault="008D4A4E" w:rsidP="00F36141">
            <w:pPr>
              <w:jc w:val="center"/>
              <w:rPr>
                <w:b/>
                <w:sz w:val="28"/>
              </w:rPr>
            </w:pPr>
          </w:p>
        </w:tc>
      </w:tr>
      <w:tr w:rsidR="008D4A4E" w:rsidRPr="0037668D" w14:paraId="4525DF10" w14:textId="77777777" w:rsidTr="008D4A4E">
        <w:trPr>
          <w:cantSplit/>
          <w:trHeight w:val="414"/>
        </w:trPr>
        <w:tc>
          <w:tcPr>
            <w:tcW w:w="188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582B8B" w14:textId="77777777" w:rsidR="008D4A4E" w:rsidRPr="0037668D" w:rsidRDefault="008D4A4E" w:rsidP="00F36141">
            <w:pPr>
              <w:spacing w:line="240" w:lineRule="exact"/>
              <w:jc w:val="left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8B2300" w14:textId="77777777" w:rsidR="008D4A4E" w:rsidRPr="0037668D" w:rsidRDefault="008D4A4E" w:rsidP="00F36141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 w:rsidRPr="00340064">
              <w:rPr>
                <w:rFonts w:ascii="ＭＳ 明朝" w:hAnsi="ＭＳ 明朝" w:hint="eastAsia"/>
                <w:spacing w:val="210"/>
                <w:kern w:val="0"/>
                <w:fitText w:val="840" w:id="-611084795"/>
              </w:rPr>
              <w:t>番</w:t>
            </w:r>
            <w:r w:rsidRPr="00340064">
              <w:rPr>
                <w:rFonts w:ascii="ＭＳ 明朝" w:hAnsi="ＭＳ 明朝" w:hint="eastAsia"/>
                <w:kern w:val="0"/>
                <w:fitText w:val="840" w:id="-611084795"/>
              </w:rPr>
              <w:t>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CCA96FC" w14:textId="77777777" w:rsidR="008D4A4E" w:rsidRPr="0037668D" w:rsidRDefault="008D4A4E" w:rsidP="00F36141">
            <w:pPr>
              <w:jc w:val="center"/>
              <w:rPr>
                <w:b/>
                <w:sz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F0F2C" w14:textId="77777777" w:rsidR="008D4A4E" w:rsidRPr="0037668D" w:rsidRDefault="008D4A4E" w:rsidP="00F36141">
            <w:pPr>
              <w:jc w:val="center"/>
              <w:rPr>
                <w:b/>
                <w:sz w:val="2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5EBB8" w14:textId="77777777" w:rsidR="008D4A4E" w:rsidRPr="0037668D" w:rsidRDefault="008D4A4E" w:rsidP="00F36141">
            <w:pPr>
              <w:jc w:val="center"/>
              <w:rPr>
                <w:b/>
                <w:sz w:val="2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0B86D" w14:textId="77777777" w:rsidR="008D4A4E" w:rsidRPr="0037668D" w:rsidRDefault="008D4A4E" w:rsidP="00F36141">
            <w:pPr>
              <w:jc w:val="center"/>
              <w:rPr>
                <w:b/>
                <w:sz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00B7C" w14:textId="77777777" w:rsidR="008D4A4E" w:rsidRPr="0037668D" w:rsidRDefault="008D4A4E" w:rsidP="00F36141">
            <w:pPr>
              <w:jc w:val="center"/>
              <w:rPr>
                <w:b/>
                <w:sz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1255E61" w14:textId="77777777" w:rsidR="008D4A4E" w:rsidRPr="0037668D" w:rsidRDefault="008D4A4E" w:rsidP="00F36141">
            <w:pPr>
              <w:jc w:val="center"/>
              <w:rPr>
                <w:b/>
                <w:sz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A269E9" w14:textId="77777777" w:rsidR="008D4A4E" w:rsidRPr="0037668D" w:rsidRDefault="008D4A4E" w:rsidP="00F36141">
            <w:pPr>
              <w:jc w:val="center"/>
              <w:rPr>
                <w:b/>
                <w:sz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C5CBBD" w14:textId="77777777" w:rsidR="008D4A4E" w:rsidRPr="0037668D" w:rsidRDefault="008D4A4E" w:rsidP="00F36141">
            <w:pPr>
              <w:jc w:val="center"/>
              <w:rPr>
                <w:b/>
                <w:sz w:val="28"/>
              </w:rPr>
            </w:pPr>
            <w:r w:rsidRPr="0037668D">
              <w:rPr>
                <w:rFonts w:hint="eastAsia"/>
                <w:b/>
                <w:sz w:val="28"/>
              </w:rPr>
              <w:t>1</w:t>
            </w:r>
          </w:p>
        </w:tc>
      </w:tr>
      <w:tr w:rsidR="008D4A4E" w:rsidRPr="0037668D" w14:paraId="39BE6AF2" w14:textId="77777777" w:rsidTr="008D4A4E">
        <w:trPr>
          <w:cantSplit/>
          <w:trHeight w:val="227"/>
        </w:trPr>
        <w:tc>
          <w:tcPr>
            <w:tcW w:w="36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F4A86" w14:textId="77777777" w:rsidR="008D4A4E" w:rsidRPr="0037668D" w:rsidRDefault="008D4A4E" w:rsidP="00F36141">
            <w:pPr>
              <w:spacing w:line="240" w:lineRule="exact"/>
              <w:jc w:val="center"/>
              <w:rPr>
                <w:rFonts w:ascii="ＭＳ 明朝" w:hAnsi="ＭＳ 明朝"/>
                <w:b/>
              </w:rPr>
            </w:pPr>
            <w:r w:rsidRPr="0037668D">
              <w:rPr>
                <w:rFonts w:ascii="ＭＳ 明朝" w:hAnsi="ＭＳ 明朝" w:hint="eastAsia"/>
                <w:sz w:val="24"/>
              </w:rPr>
              <w:t>口 座 名 義 人</w:t>
            </w:r>
          </w:p>
        </w:tc>
        <w:tc>
          <w:tcPr>
            <w:tcW w:w="6057" w:type="dxa"/>
            <w:gridSpan w:val="9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EAD371" w14:textId="77777777" w:rsidR="008D4A4E" w:rsidRPr="0037668D" w:rsidRDefault="008D4A4E" w:rsidP="00F36141">
            <w:pPr>
              <w:widowControl/>
              <w:spacing w:line="200" w:lineRule="exact"/>
              <w:rPr>
                <w:rFonts w:ascii="ＭＳ 明朝" w:hAnsi="ＭＳ 明朝"/>
                <w:sz w:val="24"/>
              </w:rPr>
            </w:pPr>
            <w:r w:rsidRPr="0037668D">
              <w:rPr>
                <w:rFonts w:ascii="ＭＳ 明朝" w:hAnsi="ＭＳ 明朝" w:hint="eastAsia"/>
                <w:sz w:val="16"/>
                <w:szCs w:val="21"/>
              </w:rPr>
              <w:t>（フリガナ）</w:t>
            </w:r>
          </w:p>
        </w:tc>
      </w:tr>
      <w:tr w:rsidR="008D4A4E" w:rsidRPr="0037668D" w14:paraId="7CDADD7B" w14:textId="77777777" w:rsidTr="008D4A4E">
        <w:trPr>
          <w:cantSplit/>
          <w:trHeight w:val="784"/>
        </w:trPr>
        <w:tc>
          <w:tcPr>
            <w:tcW w:w="3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6E1B" w14:textId="77777777" w:rsidR="008D4A4E" w:rsidRPr="0037668D" w:rsidRDefault="008D4A4E" w:rsidP="00F36141">
            <w:pPr>
              <w:jc w:val="left"/>
            </w:pPr>
          </w:p>
        </w:tc>
        <w:tc>
          <w:tcPr>
            <w:tcW w:w="6057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DDAC" w14:textId="77777777" w:rsidR="008D4A4E" w:rsidRPr="0037668D" w:rsidRDefault="008D4A4E" w:rsidP="00F36141">
            <w:pPr>
              <w:widowControl/>
              <w:jc w:val="left"/>
              <w:rPr>
                <w:sz w:val="24"/>
              </w:rPr>
            </w:pPr>
          </w:p>
        </w:tc>
      </w:tr>
    </w:tbl>
    <w:p w14:paraId="565EF2B6" w14:textId="77777777" w:rsidR="008E3F4E" w:rsidRDefault="008E3F4E" w:rsidP="008E3F4E">
      <w:pPr>
        <w:rPr>
          <w:b/>
          <w:sz w:val="8"/>
          <w:szCs w:val="8"/>
        </w:rPr>
      </w:pPr>
    </w:p>
    <w:p w14:paraId="4722B26A" w14:textId="6782ADDE" w:rsidR="008E3F4E" w:rsidRPr="004F6449" w:rsidRDefault="004F6449" w:rsidP="008E3F4E">
      <w:pPr>
        <w:snapToGrid w:val="0"/>
        <w:spacing w:line="200" w:lineRule="atLeast"/>
        <w:ind w:firstLineChars="100" w:firstLine="220"/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</w:t>
      </w:r>
      <w:r w:rsidR="008E3F4E" w:rsidRPr="004F6449">
        <w:rPr>
          <w:rFonts w:ascii="ＭＳ 明朝" w:hAnsi="ＭＳ 明朝" w:hint="eastAsia"/>
          <w:sz w:val="22"/>
          <w:szCs w:val="21"/>
        </w:rPr>
        <w:t>添付書類</w:t>
      </w:r>
      <w:r>
        <w:rPr>
          <w:rFonts w:ascii="ＭＳ 明朝" w:hAnsi="ＭＳ 明朝" w:hint="eastAsia"/>
          <w:sz w:val="22"/>
          <w:szCs w:val="21"/>
        </w:rPr>
        <w:t>）</w:t>
      </w:r>
    </w:p>
    <w:p w14:paraId="7C6269CA" w14:textId="3FAB1587" w:rsidR="008E3F4E" w:rsidRPr="004F6449" w:rsidRDefault="00366BBE" w:rsidP="008E3F4E">
      <w:pPr>
        <w:snapToGrid w:val="0"/>
        <w:spacing w:line="200" w:lineRule="atLeast"/>
        <w:ind w:firstLineChars="100" w:firstLine="220"/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1</w:t>
      </w:r>
      <w:r w:rsidR="008E3F4E" w:rsidRPr="004F6449">
        <w:rPr>
          <w:rFonts w:ascii="ＭＳ 明朝" w:hAnsi="ＭＳ 明朝" w:hint="eastAsia"/>
          <w:sz w:val="22"/>
          <w:szCs w:val="21"/>
        </w:rPr>
        <w:t>.</w:t>
      </w:r>
      <w:r w:rsidR="008E3F4E" w:rsidRPr="004F6449">
        <w:rPr>
          <w:rFonts w:ascii="ＭＳ 明朝" w:hAnsi="ＭＳ 明朝"/>
          <w:sz w:val="22"/>
          <w:szCs w:val="22"/>
        </w:rPr>
        <w:t>短期留学修了証明書（学校長</w:t>
      </w:r>
      <w:r w:rsidR="008E3F4E" w:rsidRPr="004F6449">
        <w:rPr>
          <w:rFonts w:ascii="ＭＳ 明朝" w:hAnsi="ＭＳ 明朝" w:hint="eastAsia"/>
          <w:sz w:val="22"/>
          <w:szCs w:val="22"/>
        </w:rPr>
        <w:t>が</w:t>
      </w:r>
      <w:r w:rsidR="008E3F4E" w:rsidRPr="004F6449">
        <w:rPr>
          <w:rFonts w:ascii="ＭＳ 明朝" w:hAnsi="ＭＳ 明朝"/>
          <w:sz w:val="22"/>
          <w:szCs w:val="22"/>
        </w:rPr>
        <w:t>発行</w:t>
      </w:r>
      <w:r w:rsidR="008E3F4E" w:rsidRPr="004F6449">
        <w:rPr>
          <w:rFonts w:ascii="ＭＳ 明朝" w:hAnsi="ＭＳ 明朝" w:hint="eastAsia"/>
          <w:sz w:val="22"/>
          <w:szCs w:val="22"/>
        </w:rPr>
        <w:t>するもの</w:t>
      </w:r>
      <w:r w:rsidR="008E3F4E" w:rsidRPr="004F6449">
        <w:rPr>
          <w:rFonts w:ascii="ＭＳ 明朝" w:hAnsi="ＭＳ 明朝"/>
          <w:sz w:val="22"/>
          <w:szCs w:val="22"/>
        </w:rPr>
        <w:t>）</w:t>
      </w:r>
    </w:p>
    <w:p w14:paraId="2C3E1FEE" w14:textId="12372AD8" w:rsidR="008E3F4E" w:rsidRPr="008E3F4E" w:rsidRDefault="00366BBE" w:rsidP="004F6449">
      <w:pPr>
        <w:snapToGrid w:val="0"/>
        <w:spacing w:line="200" w:lineRule="atLeast"/>
        <w:ind w:firstLineChars="100" w:firstLine="220"/>
        <w:jc w:val="left"/>
        <w:rPr>
          <w:sz w:val="8"/>
          <w:szCs w:val="8"/>
        </w:rPr>
      </w:pPr>
      <w:r>
        <w:rPr>
          <w:rFonts w:ascii="ＭＳ 明朝" w:hAnsi="ＭＳ 明朝" w:hint="eastAsia"/>
          <w:sz w:val="22"/>
          <w:szCs w:val="22"/>
          <w:u w:val="wave"/>
        </w:rPr>
        <w:t>2</w:t>
      </w:r>
      <w:r w:rsidR="008E3F4E" w:rsidRPr="004F6449">
        <w:rPr>
          <w:rFonts w:ascii="ＭＳ 明朝" w:hAnsi="ＭＳ 明朝" w:hint="eastAsia"/>
          <w:sz w:val="22"/>
          <w:szCs w:val="22"/>
          <w:u w:val="wave"/>
        </w:rPr>
        <w:t>.他の助成金を受け取っている場合はその金額がわかる書類</w:t>
      </w:r>
    </w:p>
    <w:sectPr w:rsidR="008E3F4E" w:rsidRPr="008E3F4E" w:rsidSect="00EE3656">
      <w:footnotePr>
        <w:numFmt w:val="lowerRoman"/>
      </w:footnotePr>
      <w:endnotePr>
        <w:numFmt w:val="decimal"/>
        <w:numStart w:val="0"/>
      </w:endnotePr>
      <w:pgSz w:w="11906" w:h="16838"/>
      <w:pgMar w:top="1134" w:right="1418" w:bottom="851" w:left="1418" w:header="720" w:footer="720" w:gutter="0"/>
      <w:cols w:space="720"/>
      <w:docGrid w:linePitch="291" w:charSpace="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17F7" w14:textId="77777777" w:rsidR="00FA1619" w:rsidRDefault="00FA1619">
      <w:r>
        <w:separator/>
      </w:r>
    </w:p>
  </w:endnote>
  <w:endnote w:type="continuationSeparator" w:id="0">
    <w:p w14:paraId="74A79278" w14:textId="77777777" w:rsidR="00FA1619" w:rsidRDefault="00FA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BD7AE" w14:textId="77777777" w:rsidR="00FA1619" w:rsidRDefault="00FA1619">
      <w:r>
        <w:separator/>
      </w:r>
    </w:p>
  </w:footnote>
  <w:footnote w:type="continuationSeparator" w:id="0">
    <w:p w14:paraId="749AE348" w14:textId="77777777" w:rsidR="00FA1619" w:rsidRDefault="00FA1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E71"/>
    <w:multiLevelType w:val="hybridMultilevel"/>
    <w:tmpl w:val="E61EB8DC"/>
    <w:lvl w:ilvl="0" w:tplc="24AE92B0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49966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57345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769"/>
    <w:rsid w:val="00001137"/>
    <w:rsid w:val="00025F17"/>
    <w:rsid w:val="00073DE4"/>
    <w:rsid w:val="0007409F"/>
    <w:rsid w:val="00075117"/>
    <w:rsid w:val="00095769"/>
    <w:rsid w:val="000E3FCB"/>
    <w:rsid w:val="001108A8"/>
    <w:rsid w:val="00113E77"/>
    <w:rsid w:val="00125802"/>
    <w:rsid w:val="00125AF4"/>
    <w:rsid w:val="00143269"/>
    <w:rsid w:val="001521C3"/>
    <w:rsid w:val="00154F09"/>
    <w:rsid w:val="00163570"/>
    <w:rsid w:val="001B63B2"/>
    <w:rsid w:val="001D1CB5"/>
    <w:rsid w:val="001E56DE"/>
    <w:rsid w:val="001E63F9"/>
    <w:rsid w:val="001F16E5"/>
    <w:rsid w:val="0022009E"/>
    <w:rsid w:val="00237C95"/>
    <w:rsid w:val="002413EF"/>
    <w:rsid w:val="00243C09"/>
    <w:rsid w:val="00257EC6"/>
    <w:rsid w:val="00296A5C"/>
    <w:rsid w:val="002E5F25"/>
    <w:rsid w:val="002E7755"/>
    <w:rsid w:val="002F3623"/>
    <w:rsid w:val="00322316"/>
    <w:rsid w:val="00340064"/>
    <w:rsid w:val="0035217E"/>
    <w:rsid w:val="00366BBE"/>
    <w:rsid w:val="003750EF"/>
    <w:rsid w:val="00390830"/>
    <w:rsid w:val="003B4131"/>
    <w:rsid w:val="003C19BD"/>
    <w:rsid w:val="003E1B8E"/>
    <w:rsid w:val="003E6FB6"/>
    <w:rsid w:val="003F342B"/>
    <w:rsid w:val="00421BD4"/>
    <w:rsid w:val="00466628"/>
    <w:rsid w:val="004B222F"/>
    <w:rsid w:val="004D7969"/>
    <w:rsid w:val="004E6B61"/>
    <w:rsid w:val="004F6449"/>
    <w:rsid w:val="00502EDE"/>
    <w:rsid w:val="0051264D"/>
    <w:rsid w:val="00512E5A"/>
    <w:rsid w:val="00550FE9"/>
    <w:rsid w:val="00570E87"/>
    <w:rsid w:val="005B7D90"/>
    <w:rsid w:val="005C1129"/>
    <w:rsid w:val="005D0C97"/>
    <w:rsid w:val="005F18F6"/>
    <w:rsid w:val="005F6753"/>
    <w:rsid w:val="005F6C33"/>
    <w:rsid w:val="00615621"/>
    <w:rsid w:val="0062562C"/>
    <w:rsid w:val="00626993"/>
    <w:rsid w:val="0063224E"/>
    <w:rsid w:val="00641E3D"/>
    <w:rsid w:val="00684A71"/>
    <w:rsid w:val="006A7512"/>
    <w:rsid w:val="006C34AD"/>
    <w:rsid w:val="006C5C8B"/>
    <w:rsid w:val="006F73D9"/>
    <w:rsid w:val="00706A19"/>
    <w:rsid w:val="00710148"/>
    <w:rsid w:val="00732AB1"/>
    <w:rsid w:val="007404F2"/>
    <w:rsid w:val="00761855"/>
    <w:rsid w:val="00794565"/>
    <w:rsid w:val="007A6B4A"/>
    <w:rsid w:val="007D0B07"/>
    <w:rsid w:val="007D5388"/>
    <w:rsid w:val="00803BDD"/>
    <w:rsid w:val="008159BA"/>
    <w:rsid w:val="00823E5E"/>
    <w:rsid w:val="0082714D"/>
    <w:rsid w:val="00837203"/>
    <w:rsid w:val="00842220"/>
    <w:rsid w:val="0086782A"/>
    <w:rsid w:val="0088028C"/>
    <w:rsid w:val="008852F9"/>
    <w:rsid w:val="008B2D6E"/>
    <w:rsid w:val="008B561A"/>
    <w:rsid w:val="008C2D20"/>
    <w:rsid w:val="008D4A4E"/>
    <w:rsid w:val="008E3F4E"/>
    <w:rsid w:val="00923DEC"/>
    <w:rsid w:val="00946293"/>
    <w:rsid w:val="00960ED5"/>
    <w:rsid w:val="009674F6"/>
    <w:rsid w:val="0097120B"/>
    <w:rsid w:val="00971C45"/>
    <w:rsid w:val="009776CE"/>
    <w:rsid w:val="00983392"/>
    <w:rsid w:val="00985104"/>
    <w:rsid w:val="009C250A"/>
    <w:rsid w:val="009D0CCA"/>
    <w:rsid w:val="009D4D1C"/>
    <w:rsid w:val="009F7FBE"/>
    <w:rsid w:val="00A03A71"/>
    <w:rsid w:val="00A416E7"/>
    <w:rsid w:val="00A524A4"/>
    <w:rsid w:val="00A778B1"/>
    <w:rsid w:val="00A92AEE"/>
    <w:rsid w:val="00AA7312"/>
    <w:rsid w:val="00AC72DE"/>
    <w:rsid w:val="00AE4A7E"/>
    <w:rsid w:val="00B03BB3"/>
    <w:rsid w:val="00B05A62"/>
    <w:rsid w:val="00B0633D"/>
    <w:rsid w:val="00B2101D"/>
    <w:rsid w:val="00B53FAA"/>
    <w:rsid w:val="00B57596"/>
    <w:rsid w:val="00B6478A"/>
    <w:rsid w:val="00B70D14"/>
    <w:rsid w:val="00B776E9"/>
    <w:rsid w:val="00B8126C"/>
    <w:rsid w:val="00BE04A2"/>
    <w:rsid w:val="00BE73C0"/>
    <w:rsid w:val="00C001B4"/>
    <w:rsid w:val="00C02DE1"/>
    <w:rsid w:val="00C114EB"/>
    <w:rsid w:val="00C1593F"/>
    <w:rsid w:val="00C26BD5"/>
    <w:rsid w:val="00C624BE"/>
    <w:rsid w:val="00C743D3"/>
    <w:rsid w:val="00CC6223"/>
    <w:rsid w:val="00CC79EB"/>
    <w:rsid w:val="00D137C0"/>
    <w:rsid w:val="00D22A02"/>
    <w:rsid w:val="00D31918"/>
    <w:rsid w:val="00DA3248"/>
    <w:rsid w:val="00DA3EA6"/>
    <w:rsid w:val="00DA4E64"/>
    <w:rsid w:val="00DA5B6E"/>
    <w:rsid w:val="00DF510B"/>
    <w:rsid w:val="00DF5951"/>
    <w:rsid w:val="00E0090E"/>
    <w:rsid w:val="00E126F6"/>
    <w:rsid w:val="00E467A7"/>
    <w:rsid w:val="00E50519"/>
    <w:rsid w:val="00E52F7C"/>
    <w:rsid w:val="00E6286B"/>
    <w:rsid w:val="00E93A1B"/>
    <w:rsid w:val="00EC2D7A"/>
    <w:rsid w:val="00EC3232"/>
    <w:rsid w:val="00EE3656"/>
    <w:rsid w:val="00EE4458"/>
    <w:rsid w:val="00EF5324"/>
    <w:rsid w:val="00F062EF"/>
    <w:rsid w:val="00F34221"/>
    <w:rsid w:val="00F47793"/>
    <w:rsid w:val="00F542F4"/>
    <w:rsid w:val="00F71B9C"/>
    <w:rsid w:val="00F90959"/>
    <w:rsid w:val="00F920AC"/>
    <w:rsid w:val="00F97B34"/>
    <w:rsid w:val="00FA1619"/>
    <w:rsid w:val="00FC58D9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60347AC"/>
  <w15:chartTrackingRefBased/>
  <w15:docId w15:val="{5649FC8A-A4CC-49C5-9CC2-B57E907C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80"/>
    </w:pPr>
    <w:rPr>
      <w:sz w:val="24"/>
    </w:rPr>
  </w:style>
  <w:style w:type="paragraph" w:styleId="3">
    <w:name w:val="Body Text Indent 3"/>
    <w:basedOn w:val="a"/>
    <w:pPr>
      <w:ind w:left="240" w:hangingChars="100" w:hanging="240"/>
    </w:pPr>
    <w:rPr>
      <w:rFonts w:ascii="ＭＳ 明朝" w:hAnsi="ＭＳ 明朝"/>
      <w:sz w:val="24"/>
    </w:rPr>
  </w:style>
  <w:style w:type="character" w:styleId="a4">
    <w:name w:val="Hyperlink"/>
    <w:rPr>
      <w:color w:val="0000FF"/>
      <w:u w:val="single"/>
      <w:lang w:val="en-US" w:eastAsia="ja-JP"/>
    </w:rPr>
  </w:style>
  <w:style w:type="character" w:styleId="a5">
    <w:name w:val="FollowedHyperlink"/>
    <w:rPr>
      <w:color w:val="800080"/>
      <w:u w:val="single"/>
      <w:lang w:val="en-US" w:eastAsia="ja-JP"/>
    </w:rPr>
  </w:style>
  <w:style w:type="paragraph" w:styleId="a6">
    <w:name w:val="Note Heading"/>
    <w:basedOn w:val="a"/>
    <w:next w:val="a"/>
    <w:pPr>
      <w:autoSpaceDE w:val="0"/>
      <w:autoSpaceDN w:val="0"/>
      <w:spacing w:line="358" w:lineRule="atLeast"/>
      <w:jc w:val="center"/>
    </w:pPr>
    <w:rPr>
      <w:rFonts w:ascii="ＭＳ 明朝" w:hAnsi="ＭＳ 明朝"/>
      <w:spacing w:val="26"/>
      <w:sz w:val="24"/>
    </w:rPr>
  </w:style>
  <w:style w:type="paragraph" w:styleId="a7">
    <w:name w:val="Closing"/>
    <w:basedOn w:val="a"/>
    <w:pPr>
      <w:autoSpaceDE w:val="0"/>
      <w:autoSpaceDN w:val="0"/>
      <w:spacing w:line="358" w:lineRule="atLeast"/>
      <w:jc w:val="right"/>
    </w:pPr>
    <w:rPr>
      <w:rFonts w:ascii="ＭＳ 明朝" w:hAnsi="ＭＳ 明朝"/>
      <w:spacing w:val="26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372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7203"/>
    <w:rPr>
      <w:kern w:val="2"/>
      <w:sz w:val="21"/>
      <w:lang w:val="en-US" w:eastAsia="ja-JP"/>
    </w:rPr>
  </w:style>
  <w:style w:type="paragraph" w:styleId="ae">
    <w:name w:val="footer"/>
    <w:basedOn w:val="a"/>
    <w:link w:val="af"/>
    <w:uiPriority w:val="99"/>
    <w:unhideWhenUsed/>
    <w:rsid w:val="0083720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7203"/>
    <w:rPr>
      <w:kern w:val="2"/>
      <w:sz w:val="21"/>
      <w:lang w:val="en-US" w:eastAsia="ja-JP"/>
    </w:rPr>
  </w:style>
  <w:style w:type="paragraph" w:styleId="af0">
    <w:name w:val="List Paragraph"/>
    <w:basedOn w:val="a"/>
    <w:uiPriority w:val="34"/>
    <w:qFormat/>
    <w:rsid w:val="001F16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別名 柾哉</cp:lastModifiedBy>
  <cp:revision>2</cp:revision>
  <cp:lastPrinted>2025-11-18T05:59:00Z</cp:lastPrinted>
  <dcterms:created xsi:type="dcterms:W3CDTF">2025-12-01T00:38:00Z</dcterms:created>
  <dcterms:modified xsi:type="dcterms:W3CDTF">2025-12-01T00:38:00Z</dcterms:modified>
  <cp:category/>
  <cp:contentStatus/>
</cp:coreProperties>
</file>