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様式４】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</w:t>
      </w:r>
      <w:r w:rsidR="00C1100D">
        <w:rPr>
          <w:rFonts w:ascii="ＭＳ Ｐ明朝" w:hint="eastAsia"/>
          <w:sz w:val="22"/>
          <w:szCs w:val="22"/>
          <w:u w:val="single"/>
        </w:rPr>
        <w:t>加西市区域区分見直しに係る調査検討業務委託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　　　　　　　　　</w:t>
      </w:r>
      <w:bookmarkStart w:id="0" w:name="_GoBack"/>
      <w:bookmarkEnd w:id="0"/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472D31"/>
    <w:rsid w:val="006536A1"/>
    <w:rsid w:val="006658DA"/>
    <w:rsid w:val="00680604"/>
    <w:rsid w:val="006F260D"/>
    <w:rsid w:val="008B1592"/>
    <w:rsid w:val="0093357A"/>
    <w:rsid w:val="00953646"/>
    <w:rsid w:val="00A74487"/>
    <w:rsid w:val="00B04A08"/>
    <w:rsid w:val="00BB54CF"/>
    <w:rsid w:val="00BF6ADB"/>
    <w:rsid w:val="00C1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2023-04-07T06:35:00Z</dcterms:modified>
</cp:coreProperties>
</file>